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DE4DB9" w:rsidRDefault="00627BE5" w:rsidP="007D1AE7">
      <w:pPr>
        <w:spacing w:after="0" w:line="240" w:lineRule="auto"/>
        <w:jc w:val="center"/>
        <w:rPr>
          <w:rFonts w:ascii="Times New Roman" w:hAnsi="Times New Roman"/>
          <w:b/>
        </w:rPr>
      </w:pPr>
      <w:r w:rsidRPr="00DE4DB9">
        <w:rPr>
          <w:rFonts w:ascii="Times New Roman" w:hAnsi="Times New Roman"/>
          <w:b/>
        </w:rPr>
        <w:t>«</w:t>
      </w:r>
      <w:r w:rsidR="00A5074A" w:rsidRPr="00DE4DB9">
        <w:rPr>
          <w:rFonts w:ascii="Times New Roman" w:hAnsi="Times New Roman"/>
          <w:b/>
          <w:lang w:val="kk-KZ"/>
        </w:rPr>
        <w:t>Қазіргі</w:t>
      </w:r>
      <w:r w:rsidR="007D1AE7">
        <w:rPr>
          <w:rFonts w:ascii="Times New Roman" w:hAnsi="Times New Roman"/>
          <w:b/>
          <w:lang w:val="kk-KZ"/>
        </w:rPr>
        <w:t xml:space="preserve"> кездегі фиқһ зерттеулері</w:t>
      </w:r>
      <w:r w:rsidRPr="00DE4DB9">
        <w:rPr>
          <w:rFonts w:ascii="Times New Roman" w:hAnsi="Times New Roman"/>
          <w:b/>
        </w:rPr>
        <w:t>»</w:t>
      </w:r>
    </w:p>
    <w:p w:rsidR="00627BE5" w:rsidRPr="00DE4DB9" w:rsidRDefault="00A46FFD" w:rsidP="00A46FF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Семинар үшін әдістемелік ұсыныстар</w:t>
      </w:r>
      <w:r w:rsidR="008A6020" w:rsidRPr="00DE4DB9">
        <w:rPr>
          <w:rFonts w:ascii="Times New Roman" w:hAnsi="Times New Roman"/>
          <w:b/>
          <w:lang w:val="kk-KZ"/>
        </w:rPr>
        <w:t xml:space="preserve">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Апта</w:t>
            </w:r>
            <w:r w:rsidRPr="00DE4DB9">
              <w:rPr>
                <w:rFonts w:ascii="Times New Roman" w:hAnsi="Times New Roman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Еңжоғары</w:t>
            </w:r>
            <w:proofErr w:type="spellEnd"/>
            <w:r w:rsidRPr="00DE4DB9">
              <w:rPr>
                <w:rFonts w:ascii="Times New Roman" w:hAnsi="Times New Roman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Білімдіба</w:t>
            </w:r>
            <w:bookmarkStart w:id="0" w:name="_GoBack"/>
            <w:bookmarkEnd w:id="0"/>
            <w:r w:rsidRPr="00DE4DB9">
              <w:rPr>
                <w:rFonts w:ascii="Times New Roman" w:hAnsi="Times New Roman"/>
              </w:rPr>
              <w:t>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Сабақтыөткізутүрі</w:t>
            </w:r>
            <w:proofErr w:type="spellEnd"/>
            <w:r w:rsidRPr="00DE4DB9">
              <w:rPr>
                <w:rFonts w:ascii="Times New Roman" w:hAnsi="Times New Roman"/>
              </w:rPr>
              <w:t xml:space="preserve"> / платформа</w:t>
            </w:r>
          </w:p>
        </w:tc>
      </w:tr>
      <w:tr w:rsidR="00627BE5" w:rsidRPr="00DE4DB9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F01DCD" w:rsidP="00FA7DA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Модуль 1.</w:t>
            </w:r>
            <w:r w:rsidR="008A6020"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A7DA4">
              <w:rPr>
                <w:rFonts w:ascii="Times New Roman" w:hAnsi="Times New Roman"/>
                <w:b/>
                <w:lang w:val="kk-KZ"/>
              </w:rPr>
              <w:t>Фиқһ зерттеулерінің даму тарихы, кезеңдері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A46FFD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69584B" w:rsidRDefault="008A6020" w:rsidP="0069584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6E51C0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69584B">
              <w:rPr>
                <w:rFonts w:ascii="Times New Roman" w:hAnsi="Times New Roman"/>
                <w:bCs/>
                <w:lang w:val="kk-KZ"/>
              </w:rPr>
              <w:t>Ислам шариғатының өміршеңдік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</w:t>
            </w:r>
            <w:r w:rsidR="00627BE5" w:rsidRPr="00DE4DB9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EB60C1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6E51C0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E51C0">
              <w:rPr>
                <w:rFonts w:ascii="Times New Roman" w:hAnsi="Times New Roman"/>
                <w:bCs/>
                <w:lang w:val="kk-KZ"/>
              </w:rPr>
              <w:t>И</w:t>
            </w:r>
            <w:r w:rsidR="00EB60C1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6E51C0">
              <w:rPr>
                <w:rFonts w:ascii="Times New Roman" w:hAnsi="Times New Roman"/>
                <w:bCs/>
                <w:lang w:val="kk-KZ"/>
              </w:rPr>
              <w:t>1.2</w:t>
            </w:r>
          </w:p>
          <w:p w:rsidR="00CC11A7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6E51C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MS Teams</w:t>
            </w:r>
            <w:r w:rsidR="00BA49F2" w:rsidRPr="00DE4DB9">
              <w:rPr>
                <w:rFonts w:ascii="Times New Roman" w:hAnsi="Times New Roman"/>
                <w:lang w:val="kk-KZ"/>
              </w:rPr>
              <w:t>/</w:t>
            </w:r>
            <w:r w:rsidR="00BA49F2" w:rsidRPr="006E51C0">
              <w:rPr>
                <w:rFonts w:ascii="Times New Roman" w:hAnsi="Times New Roman"/>
                <w:lang w:val="kk-KZ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0831E4" w:rsidRPr="006E51C0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84659E" w:rsidRDefault="008A6020" w:rsidP="006958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ПС.</w:t>
            </w:r>
            <w:r w:rsidR="006E51C0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69584B">
              <w:rPr>
                <w:rFonts w:ascii="Times New Roman" w:hAnsi="Times New Roman"/>
                <w:lang w:val="kk-KZ"/>
              </w:rPr>
              <w:t>Фиқһ ғылымының даму тарихы,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DE4DB9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0831E4" w:rsidRPr="00DE4DB9">
              <w:rPr>
                <w:rFonts w:ascii="Times New Roman" w:hAnsi="Times New Roman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6E51C0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E51C0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6E51C0">
              <w:rPr>
                <w:rFonts w:ascii="Times New Roman" w:hAnsi="Times New Roman"/>
                <w:bCs/>
                <w:lang w:val="kk-KZ"/>
              </w:rPr>
              <w:t>1.2</w:t>
            </w:r>
          </w:p>
          <w:p w:rsidR="000831E4" w:rsidRPr="00DE4DB9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6E51C0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6E51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6E51C0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DE4DB9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6E51C0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6E51C0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A46FFD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E0078" w:rsidRDefault="008A6020" w:rsidP="001D18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Д</w:t>
            </w:r>
            <w:r w:rsidR="000831E4" w:rsidRPr="00DE4DB9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.</w:t>
            </w:r>
            <w:r w:rsidR="00AA372B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 xml:space="preserve"> </w:t>
            </w:r>
            <w:r w:rsidR="006E51C0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Фиқһтағы шариғи құқықтық нормалардың атқар</w:t>
            </w:r>
            <w:r w:rsidR="00563E3D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0831E4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E0078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3E0078">
              <w:rPr>
                <w:rFonts w:ascii="Times New Roman" w:hAnsi="Times New Roman"/>
                <w:bCs/>
                <w:lang w:val="kk-KZ"/>
              </w:rPr>
              <w:t xml:space="preserve"> 1.2</w:t>
            </w:r>
          </w:p>
          <w:p w:rsidR="000831E4" w:rsidRPr="00DE4DB9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E0078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3E0078">
              <w:rPr>
                <w:rFonts w:ascii="Times New Roman" w:hAnsi="Times New Roman"/>
                <w:bCs/>
                <w:lang w:val="kk-KZ"/>
              </w:rPr>
              <w:t xml:space="preserve"> 1.3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E007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E0078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E0078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078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3E0078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C11A7" w:rsidRPr="00BD1AED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DE4DB9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8A6020" w:rsidP="001D18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AA372B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BD1AED">
              <w:rPr>
                <w:rFonts w:ascii="Times New Roman" w:hAnsi="Times New Roman"/>
                <w:bCs/>
                <w:lang w:val="kk-KZ" w:eastAsia="ar-SA"/>
              </w:rPr>
              <w:t>Фиқһ ережелерінің шариғи үкім шығарудағы орны</w:t>
            </w:r>
          </w:p>
          <w:p w:rsidR="008A6020" w:rsidRPr="00DE4DB9" w:rsidRDefault="008A6020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BD1AED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О </w:t>
            </w:r>
            <w:r w:rsidR="00CC11A7" w:rsidRPr="00BD1AED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 xml:space="preserve"> 1.2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>1.3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BD1AED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BD1AED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A46FFD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DE4DB9" w:rsidRDefault="008A6020" w:rsidP="00575C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0B4490"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563E3D">
              <w:rPr>
                <w:rFonts w:ascii="Times New Roman" w:hAnsi="Times New Roman"/>
                <w:lang w:val="kk-KZ"/>
              </w:rPr>
              <w:t>Қазіргі кездегі фиқһ мәселелерінің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>Н</w:t>
            </w:r>
            <w:r w:rsidR="000831E4"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 </w:t>
            </w:r>
            <w:r w:rsidR="000D14C4"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D14C4" w:rsidRPr="00DE4DB9">
              <w:rPr>
                <w:rFonts w:ascii="Times New Roman" w:hAnsi="Times New Roman"/>
                <w:bCs/>
                <w:lang w:val="kk-KZ" w:eastAsia="ar-SA"/>
              </w:rPr>
              <w:t>2.1</w:t>
            </w:r>
          </w:p>
          <w:p w:rsidR="000831E4" w:rsidRPr="00DE4DB9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0D14C4" w:rsidRPr="00DE4DB9">
              <w:rPr>
                <w:rFonts w:ascii="Times New Roman" w:hAnsi="Times New Roman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BD1AED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27BE5" w:rsidRPr="00DE4DB9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DE4DB9" w:rsidRDefault="007A760A" w:rsidP="00E42FD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ПС.</w:t>
            </w:r>
            <w:r w:rsidR="00BA49F2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4773A5">
              <w:rPr>
                <w:rFonts w:ascii="Times New Roman" w:hAnsi="Times New Roman"/>
                <w:lang w:val="kk-KZ"/>
              </w:rPr>
              <w:t>Заманауи фиқһ зерттемелерінің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D14C4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627BE5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</w:rPr>
              <w:t xml:space="preserve"> </w:t>
            </w:r>
            <w:r w:rsidRPr="00DE4DB9">
              <w:rPr>
                <w:rFonts w:ascii="Times New Roman" w:hAnsi="Times New Roman"/>
                <w:bCs/>
                <w:lang w:val="kk-KZ"/>
              </w:rPr>
              <w:t>2.2</w:t>
            </w:r>
          </w:p>
          <w:p w:rsidR="000D14C4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9460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BA49F2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СОӨЖ</w:t>
            </w:r>
            <w:r w:rsidR="00BA49F2" w:rsidRPr="00DE4DB9">
              <w:rPr>
                <w:rFonts w:ascii="Times New Roman" w:hAnsi="Times New Roman"/>
                <w:bCs/>
              </w:rPr>
              <w:t xml:space="preserve"> 1</w:t>
            </w:r>
            <w:r w:rsidRPr="00DE4DB9">
              <w:rPr>
                <w:rFonts w:ascii="Times New Roman" w:hAnsi="Times New Roman"/>
                <w:bCs/>
                <w:lang w:val="kk-KZ"/>
              </w:rPr>
              <w:t>. СӨЖ 1 орындау бойынша консультация</w:t>
            </w:r>
            <w:r w:rsidR="00BA49F2" w:rsidRPr="00DE4DB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1</w:t>
            </w:r>
          </w:p>
          <w:p w:rsidR="00B66F9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2</w:t>
            </w:r>
          </w:p>
          <w:p w:rsidR="00B66F9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1.1</w:t>
            </w:r>
          </w:p>
          <w:p w:rsidR="00A9460A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A9460A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BA49F2" w:rsidRPr="007F661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7F66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СӨЖ</w:t>
            </w:r>
            <w:r w:rsidR="00BA49F2" w:rsidRPr="007D1AE7">
              <w:rPr>
                <w:rFonts w:ascii="Times New Roman" w:hAnsi="Times New Roman"/>
                <w:bCs/>
                <w:lang w:val="kk-KZ"/>
              </w:rPr>
              <w:t xml:space="preserve"> 1.</w:t>
            </w:r>
            <w:r w:rsidR="00BA49F2" w:rsidRPr="007D1AE7">
              <w:rPr>
                <w:rFonts w:ascii="Times New Roman" w:hAnsi="Times New Roman"/>
                <w:lang w:val="kk-KZ"/>
              </w:rPr>
              <w:t xml:space="preserve"> </w:t>
            </w:r>
            <w:r w:rsidR="007F6615">
              <w:rPr>
                <w:rFonts w:ascii="Times New Roman" w:hAnsi="Times New Roman"/>
                <w:lang w:val="kk-KZ"/>
              </w:rPr>
              <w:t xml:space="preserve"> Заманауи фиқһ кітаптарына талдау жасау, төрт мазхаб арасындағы көзқарастарды салыстыру</w:t>
            </w:r>
            <w:r w:rsidR="00A261C1">
              <w:rPr>
                <w:rFonts w:ascii="Times New Roman" w:hAnsi="Times New Roman"/>
                <w:lang w:val="kk-KZ"/>
              </w:rPr>
              <w:t>, МӨЖ.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DE4DB9">
              <w:rPr>
                <w:rFonts w:ascii="Times New Roman" w:hAnsi="Times New Roman"/>
                <w:lang w:val="kk-KZ" w:eastAsia="ar-SA"/>
              </w:rPr>
              <w:t>О 1</w:t>
            </w:r>
          </w:p>
          <w:p w:rsidR="00BA49F2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F6615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1.1.</w:t>
            </w:r>
          </w:p>
          <w:p w:rsidR="00BA49F2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4.1</w:t>
            </w:r>
          </w:p>
          <w:p w:rsidR="000D14C4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4.2</w:t>
            </w:r>
          </w:p>
          <w:p w:rsidR="000D14C4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A49F2" w:rsidRPr="007F6615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A04CD2" w:rsidRDefault="00BA49F2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04CD2">
              <w:rPr>
                <w:rFonts w:ascii="Times New Roman" w:hAnsi="Times New Roman"/>
                <w:b/>
                <w:bCs/>
                <w:lang w:val="kk-KZ"/>
              </w:rPr>
              <w:t>Модуль П</w:t>
            </w:r>
            <w:r w:rsidR="00B7614D" w:rsidRPr="00A04CD2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84659E" w:rsidRPr="00A04CD2">
              <w:rPr>
                <w:rFonts w:ascii="Times New Roman" w:hAnsi="Times New Roman"/>
                <w:b/>
                <w:bCs/>
                <w:lang w:val="kk-KZ"/>
              </w:rPr>
              <w:t xml:space="preserve">Қазіргі уақыттағы өзекті фиқһ </w:t>
            </w:r>
            <w:r w:rsidR="00D040E7" w:rsidRPr="00A04CD2">
              <w:rPr>
                <w:rFonts w:ascii="Times New Roman" w:hAnsi="Times New Roman"/>
                <w:b/>
                <w:bCs/>
                <w:lang w:val="kk-KZ"/>
              </w:rPr>
              <w:t>зерттеулері</w:t>
            </w:r>
          </w:p>
        </w:tc>
      </w:tr>
      <w:tr w:rsidR="00BA49F2" w:rsidRPr="00A46FFD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3B22E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703958" w:rsidRPr="00DE4DB9">
              <w:rPr>
                <w:rFonts w:ascii="Times New Roman" w:hAnsi="Times New Roman"/>
                <w:lang w:val="kk-KZ"/>
              </w:rPr>
              <w:t>.</w:t>
            </w:r>
            <w:r w:rsidR="001D18BE">
              <w:rPr>
                <w:rFonts w:ascii="Times New Roman" w:hAnsi="Times New Roman"/>
                <w:lang w:val="kk-KZ"/>
              </w:rPr>
              <w:t xml:space="preserve"> </w:t>
            </w:r>
            <w:r w:rsidR="001D18BE">
              <w:rPr>
                <w:rFonts w:ascii="Times New Roman" w:hAnsi="Times New Roman"/>
                <w:bCs/>
                <w:lang w:val="kk-KZ" w:eastAsia="ar-SA"/>
              </w:rPr>
              <w:t xml:space="preserve">Қазіргі кездегі фиқһ зертеулері: </w:t>
            </w:r>
            <w:r w:rsidR="00382C97">
              <w:rPr>
                <w:rFonts w:ascii="Times New Roman" w:hAnsi="Times New Roman"/>
                <w:lang w:val="kk-KZ"/>
              </w:rPr>
              <w:t>Құрамында спи</w:t>
            </w:r>
            <w:r w:rsidR="003B22E2">
              <w:rPr>
                <w:rFonts w:ascii="Times New Roman" w:hAnsi="Times New Roman"/>
                <w:lang w:val="kk-KZ"/>
              </w:rPr>
              <w:t>рті бар дәрілерді қолдану үкімі</w:t>
            </w:r>
            <w:r w:rsidR="00382C97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A49F2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B7614D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  <w:p w:rsidR="00B7614D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7614D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B7614D" w:rsidRPr="00DE4DB9" w:rsidRDefault="00B7614D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="00B7614D"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="00B7614D"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B7614D" w:rsidRPr="00DE4DB9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B7614D" w:rsidRPr="00DE4DB9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EF6041" w:rsidRPr="00DE4DB9" w:rsidRDefault="00EF6041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8BE" w:rsidRPr="00DE4DB9" w:rsidRDefault="007A760A" w:rsidP="00382C9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</w:t>
            </w:r>
            <w:r w:rsidR="001D18BE">
              <w:rPr>
                <w:rFonts w:ascii="Times New Roman" w:hAnsi="Times New Roman"/>
                <w:lang w:val="kk-KZ"/>
              </w:rPr>
              <w:t>.</w:t>
            </w:r>
            <w:r w:rsidR="003B22E2">
              <w:rPr>
                <w:rFonts w:ascii="Times New Roman" w:hAnsi="Times New Roman"/>
                <w:lang w:val="kk-KZ"/>
              </w:rPr>
              <w:t xml:space="preserve"> Азаматтық неке үкімі</w:t>
            </w:r>
            <w:r w:rsidR="00DC26B4">
              <w:rPr>
                <w:rFonts w:ascii="Times New Roman" w:hAnsi="Times New Roman"/>
                <w:lang w:val="kk-KZ"/>
              </w:rPr>
              <w:t>, Кәріз суларының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F15DEF" w:rsidRPr="00A46FFD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8BE" w:rsidRPr="00DE4DB9" w:rsidRDefault="007A760A" w:rsidP="001D18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F15DEF" w:rsidRPr="00DE4DB9">
              <w:rPr>
                <w:rFonts w:ascii="Times New Roman" w:hAnsi="Times New Roman"/>
                <w:lang w:val="kk-KZ"/>
              </w:rPr>
              <w:t xml:space="preserve">.  </w:t>
            </w:r>
            <w:r w:rsidR="001D18BE">
              <w:rPr>
                <w:rFonts w:ascii="Times New Roman" w:hAnsi="Times New Roman"/>
                <w:lang w:val="kk-KZ"/>
              </w:rPr>
              <w:t>Жасанды түсік жасату үкімі, жыныс мүшесін ауыстыру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1D18B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7A760A" w:rsidP="005E03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ПС</w:t>
            </w:r>
            <w:r w:rsidR="00F15DEF"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1D18BE">
              <w:rPr>
                <w:rFonts w:ascii="Times New Roman" w:hAnsi="Times New Roman"/>
                <w:bCs/>
                <w:lang w:val="kk-KZ" w:eastAsia="ar-SA"/>
              </w:rPr>
              <w:t>Генетикалық жолмен емдеудің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1D18BE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1D18BE">
              <w:rPr>
                <w:rFonts w:ascii="Times New Roman" w:hAnsi="Times New Roman"/>
                <w:lang w:val="kk-KZ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1D18BE">
              <w:rPr>
                <w:rFonts w:ascii="Times New Roman" w:hAnsi="Times New Roman"/>
                <w:lang w:val="kk-KZ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1D18BE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D18BE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1D18BE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910CD" w:rsidRPr="00DE4DB9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СОӨЖ</w:t>
            </w:r>
            <w:r w:rsidR="00C910CD" w:rsidRPr="001D18BE">
              <w:rPr>
                <w:rFonts w:ascii="Times New Roman" w:hAnsi="Times New Roman"/>
                <w:lang w:val="kk-KZ"/>
              </w:rPr>
              <w:t xml:space="preserve"> 2</w:t>
            </w:r>
            <w:r w:rsidRPr="00DE4DB9">
              <w:rPr>
                <w:rFonts w:ascii="Times New Roman" w:hAnsi="Times New Roman"/>
                <w:lang w:val="kk-KZ"/>
              </w:rPr>
              <w:t>. СӨЖ 2 орындау бойынша консультация</w:t>
            </w:r>
            <w:r w:rsidR="00C910CD" w:rsidRPr="001D18B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1D18BE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910CD" w:rsidRPr="00DE4DB9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7A760A" w:rsidP="0085507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 xml:space="preserve">СӨЖ </w:t>
            </w:r>
            <w:r w:rsidR="00C910CD" w:rsidRPr="007D1AE7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85507B">
              <w:rPr>
                <w:rFonts w:ascii="Times New Roman" w:hAnsi="Times New Roman"/>
                <w:lang w:val="kk-KZ"/>
              </w:rPr>
              <w:t xml:space="preserve">«Әбу Ханифа мазхабының заманауи фиқһ зерттемелері» атты </w:t>
            </w:r>
            <w:r w:rsidR="0085507B">
              <w:rPr>
                <w:rFonts w:ascii="Times New Roman" w:hAnsi="Times New Roman"/>
                <w:lang w:val="kk-KZ"/>
              </w:rPr>
              <w:lastRenderedPageBreak/>
              <w:t>тақырыпқа презентация дайындау</w:t>
            </w:r>
          </w:p>
          <w:p w:rsidR="007A760A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15DEF" w:rsidRPr="00DE4DB9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Н</w:t>
            </w:r>
            <w:r w:rsidR="00C910CD" w:rsidRPr="00DE4DB9">
              <w:rPr>
                <w:rFonts w:ascii="Times New Roman" w:hAnsi="Times New Roman"/>
                <w:lang w:val="kk-KZ"/>
              </w:rPr>
              <w:t>О</w:t>
            </w:r>
            <w:r w:rsidR="00F15DEF" w:rsidRPr="00DE4DB9">
              <w:rPr>
                <w:rFonts w:ascii="Times New Roman" w:hAnsi="Times New Roman"/>
                <w:lang w:val="kk-KZ"/>
              </w:rPr>
              <w:t>2</w:t>
            </w:r>
          </w:p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F15DEF" w:rsidRPr="00DE4DB9">
              <w:rPr>
                <w:rFonts w:ascii="Times New Roman" w:hAnsi="Times New Roman"/>
                <w:lang w:val="kk-KZ"/>
              </w:rPr>
              <w:t>О3</w:t>
            </w:r>
          </w:p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Н</w:t>
            </w:r>
            <w:r w:rsidR="00F15DEF" w:rsidRPr="00DE4DB9">
              <w:rPr>
                <w:rFonts w:ascii="Times New Roman" w:hAnsi="Times New Roman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lastRenderedPageBreak/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2.3</w:t>
            </w:r>
          </w:p>
          <w:p w:rsidR="00F15DEF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3.3</w:t>
            </w:r>
          </w:p>
          <w:p w:rsidR="00F15DEF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lastRenderedPageBreak/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2</w:t>
            </w:r>
            <w:r w:rsidR="005A584B"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66F9F" w:rsidRPr="00DE4DB9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DE4DB9" w:rsidRDefault="00B66F9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DE4DB9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6A4035" w:rsidRPr="00A46FFD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1D18B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DE4DB9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1D18BE">
              <w:rPr>
                <w:rFonts w:ascii="Times New Roman" w:hAnsi="Times New Roman"/>
                <w:bCs/>
                <w:lang w:val="kk-KZ"/>
              </w:rPr>
              <w:t>«Сурогатты» ана болудың үкімі, авторлық құқық сақтау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575C1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DC26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575C1E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F242D2">
              <w:rPr>
                <w:rFonts w:ascii="Times New Roman" w:hAnsi="Times New Roman"/>
                <w:bCs/>
                <w:lang w:val="kk-KZ" w:eastAsia="ar-SA"/>
              </w:rPr>
              <w:t xml:space="preserve">Медитация жасау үкімі, </w:t>
            </w:r>
            <w:r w:rsidR="00DC26B4">
              <w:rPr>
                <w:rFonts w:ascii="Times New Roman" w:hAnsi="Times New Roman"/>
                <w:bCs/>
                <w:lang w:val="kk-KZ" w:eastAsia="ar-SA"/>
              </w:rPr>
              <w:t>Аффермация жасау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575C1E">
              <w:rPr>
                <w:rFonts w:ascii="Times New Roman" w:hAnsi="Times New Roman"/>
                <w:lang w:val="kk-KZ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575C1E">
              <w:rPr>
                <w:rFonts w:ascii="Times New Roman" w:hAnsi="Times New Roman"/>
                <w:lang w:val="kk-KZ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6A4035" w:rsidRPr="00575C1E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575C1E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6A4035" w:rsidRPr="00A46FFD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1E" w:rsidRPr="00E42FD7" w:rsidRDefault="007A760A" w:rsidP="00575C1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575C1E">
              <w:rPr>
                <w:rFonts w:ascii="Times New Roman" w:hAnsi="Times New Roman"/>
                <w:lang w:val="kk-KZ"/>
              </w:rPr>
              <w:t>Ағзаны ауыстыру үкімі</w:t>
            </w:r>
            <w:r w:rsidR="00E42FD7">
              <w:rPr>
                <w:rFonts w:ascii="Times New Roman" w:hAnsi="Times New Roman"/>
                <w:lang w:val="kk-KZ"/>
              </w:rPr>
              <w:t xml:space="preserve">, </w:t>
            </w:r>
            <w:r w:rsidR="00E42FD7" w:rsidRPr="00E42FD7">
              <w:rPr>
                <w:rFonts w:ascii="Times New Roman" w:hAnsi="Times New Roman"/>
                <w:bCs/>
                <w:lang w:val="kk-KZ" w:eastAsia="en-US"/>
              </w:rPr>
              <w:t>спираль қоюдың үкімі</w:t>
            </w:r>
          </w:p>
          <w:p w:rsidR="007A760A" w:rsidRPr="00DE4DB9" w:rsidRDefault="007A760A" w:rsidP="00575C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575C1E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5C5BFB" w:rsidRDefault="007A760A" w:rsidP="005C5B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6A4035" w:rsidRPr="00DE4D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Тағам</w:t>
            </w:r>
            <w:proofErr w:type="spellEnd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құрамындағы</w:t>
            </w:r>
            <w:proofErr w:type="spellEnd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қоспалар</w:t>
            </w:r>
            <w:proofErr w:type="spellEnd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үкімі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қыз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алып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қашу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үкімі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5C5BFB" w:rsidRDefault="006A4035" w:rsidP="005C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A46FFD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AF4C71" w:rsidRDefault="00AE5A33" w:rsidP="00FB37B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Д.</w:t>
            </w:r>
            <w:r w:rsidR="004E79F8" w:rsidRPr="00DE4DB9">
              <w:rPr>
                <w:rFonts w:ascii="Times New Roman" w:hAnsi="Times New Roman"/>
                <w:bCs/>
              </w:rPr>
              <w:t xml:space="preserve"> </w:t>
            </w:r>
            <w:r w:rsidR="00AF4C71">
              <w:rPr>
                <w:rFonts w:ascii="Times New Roman" w:hAnsi="Times New Roman"/>
                <w:bCs/>
                <w:lang w:val="kk-KZ"/>
              </w:rPr>
              <w:t>Тәспі ұстаудың үкімі, мұсылман қабірлерін зиярат ету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4E79F8" w:rsidRPr="00DE4DB9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6A4035" w:rsidRPr="00DE4DB9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DE4DB9">
              <w:rPr>
                <w:rFonts w:ascii="Times New Roman" w:hAnsi="Times New Roman"/>
                <w:lang w:val="kk-KZ"/>
              </w:rPr>
              <w:t>3</w:t>
            </w:r>
            <w:r w:rsidRPr="00DE4DB9">
              <w:rPr>
                <w:rFonts w:ascii="Times New Roman" w:hAnsi="Times New Roman"/>
                <w:lang w:val="kk-KZ"/>
              </w:rPr>
              <w:t>.1</w:t>
            </w:r>
          </w:p>
          <w:p w:rsidR="006A4035" w:rsidRPr="00DE4DB9" w:rsidRDefault="006A4035" w:rsidP="00C2219A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AE5A33" w:rsidP="005C5BF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ПС.</w:t>
            </w:r>
            <w:r w:rsidR="004E79F8" w:rsidRPr="00DE4DB9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AF4C71">
              <w:rPr>
                <w:rFonts w:ascii="Times New Roman" w:hAnsi="Times New Roman"/>
                <w:bCs/>
                <w:lang w:val="kk-KZ"/>
              </w:rPr>
              <w:t>Мемлекеттік рәміздерге құрмет көрсету үкімі</w:t>
            </w:r>
            <w:r w:rsidR="00863C93">
              <w:rPr>
                <w:rFonts w:ascii="Times New Roman" w:hAnsi="Times New Roman"/>
                <w:bCs/>
                <w:lang w:val="kk-KZ"/>
              </w:rPr>
              <w:t>, исламдағы зайырлы білім алу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6A4035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DE4DB9">
              <w:rPr>
                <w:rFonts w:ascii="Times New Roman" w:hAnsi="Times New Roman"/>
                <w:lang w:val="kk-KZ"/>
              </w:rPr>
              <w:t>3.1</w:t>
            </w:r>
          </w:p>
          <w:p w:rsidR="004E79F8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DE4DB9">
              <w:rPr>
                <w:rFonts w:ascii="Times New Roman" w:hAnsi="Times New Roman"/>
                <w:lang w:val="kk-KZ"/>
              </w:rPr>
              <w:t>.2</w:t>
            </w:r>
          </w:p>
          <w:p w:rsidR="004E79F8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DE4DB9">
              <w:rPr>
                <w:rFonts w:ascii="Times New Roman" w:hAnsi="Times New Roman"/>
                <w:lang w:val="kk-KZ"/>
              </w:rPr>
              <w:t>.3</w:t>
            </w:r>
          </w:p>
          <w:p w:rsidR="006A4035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AE5A33" w:rsidP="00DE4DB9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СОӨЖ</w:t>
            </w:r>
            <w:r w:rsidR="004E79F8" w:rsidRPr="00DE4DB9">
              <w:rPr>
                <w:rFonts w:ascii="Times New Roman" w:hAnsi="Times New Roman"/>
              </w:rPr>
              <w:t xml:space="preserve"> 3</w:t>
            </w:r>
            <w:r w:rsidRPr="00DE4DB9">
              <w:rPr>
                <w:rFonts w:ascii="Times New Roman" w:hAnsi="Times New Roman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AE5A33" w:rsidP="000C169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СӨЖ</w:t>
            </w:r>
            <w:r w:rsidR="004E79F8" w:rsidRPr="00DE4DB9">
              <w:rPr>
                <w:rFonts w:ascii="Times New Roman" w:hAnsi="Times New Roman"/>
                <w:lang w:val="kk-KZ"/>
              </w:rPr>
              <w:t xml:space="preserve"> 3. </w:t>
            </w:r>
            <w:r w:rsidR="000C1690">
              <w:rPr>
                <w:rFonts w:ascii="Times New Roman" w:hAnsi="Times New Roman"/>
                <w:lang w:val="kk-KZ"/>
              </w:rPr>
              <w:t>Н. Анарбаевтың «Ислам ғылымхалы» кітабындағы қазіргі фиқһ зерттемелерін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DE4DB9">
              <w:rPr>
                <w:rFonts w:ascii="Times New Roman" w:hAnsi="Times New Roman"/>
                <w:lang w:val="kk-KZ" w:eastAsia="ar-SA"/>
              </w:rPr>
              <w:t>О 3</w:t>
            </w:r>
          </w:p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DF5DCC" w:rsidRPr="00A46FFD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DE4DB9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E66154" w:rsidRDefault="00AE5A33" w:rsidP="005711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DF5DCC"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Спирт қосылған тағамдар үкімі, </w:t>
            </w:r>
            <w:r w:rsidR="009F5734">
              <w:rPr>
                <w:rFonts w:ascii="Times New Roman" w:hAnsi="Times New Roman"/>
                <w:sz w:val="22"/>
                <w:szCs w:val="22"/>
                <w:lang w:val="kk-KZ" w:eastAsia="en-US"/>
              </w:rPr>
              <w:t>ғидда мерзімінде үйлену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DF5DCC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3.1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E66154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66154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E66154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715D44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E66154" w:rsidRDefault="00AE5A33" w:rsidP="005711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  <w:r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715D44"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CA2879">
              <w:rPr>
                <w:rFonts w:ascii="Times New Roman" w:hAnsi="Times New Roman"/>
                <w:sz w:val="22"/>
                <w:szCs w:val="22"/>
                <w:lang w:val="kk-KZ" w:eastAsia="en-US"/>
              </w:rPr>
              <w:t>Үш талақ беріп ажырасу үкімі</w:t>
            </w:r>
          </w:p>
          <w:p w:rsidR="00715D44" w:rsidRPr="00E66154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715D44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E66154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E66154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8D6905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DE4DB9" w:rsidRDefault="004E79F8" w:rsidP="00107DA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Модуль 2.</w:t>
            </w:r>
            <w:r w:rsidR="00AE5A33"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07DAE" w:rsidRPr="00A04CD2">
              <w:rPr>
                <w:rFonts w:ascii="Times New Roman" w:hAnsi="Times New Roman"/>
                <w:b/>
                <w:bCs/>
                <w:lang w:val="kk-KZ"/>
              </w:rPr>
              <w:t>Қазіргі уақыттағы</w:t>
            </w:r>
            <w:r w:rsidR="00F44913">
              <w:rPr>
                <w:rFonts w:ascii="Times New Roman" w:hAnsi="Times New Roman"/>
                <w:b/>
                <w:bCs/>
                <w:lang w:val="kk-KZ"/>
              </w:rPr>
              <w:t xml:space="preserve"> қаржыға қатысты</w:t>
            </w:r>
            <w:r w:rsidR="00107DAE" w:rsidRPr="00A04CD2">
              <w:rPr>
                <w:rFonts w:ascii="Times New Roman" w:hAnsi="Times New Roman"/>
                <w:b/>
                <w:bCs/>
                <w:lang w:val="kk-KZ"/>
              </w:rPr>
              <w:t xml:space="preserve"> фиқһ зерттеулері</w:t>
            </w:r>
          </w:p>
        </w:tc>
      </w:tr>
      <w:tr w:rsidR="004E79F8" w:rsidRPr="00A46FFD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0A6AA7" w:rsidRDefault="00AE5A33" w:rsidP="000A6AA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 xml:space="preserve">Д. </w:t>
            </w:r>
            <w:r w:rsidR="004E79F8" w:rsidRPr="007D1AE7">
              <w:rPr>
                <w:rFonts w:ascii="Times New Roman" w:hAnsi="Times New Roman"/>
                <w:bCs/>
                <w:lang w:val="kk-KZ"/>
              </w:rPr>
              <w:t xml:space="preserve">  </w:t>
            </w:r>
            <w:r w:rsidR="00DC69AE">
              <w:rPr>
                <w:rFonts w:ascii="Times New Roman" w:hAnsi="Times New Roman"/>
                <w:bCs/>
                <w:lang w:val="kk-KZ"/>
              </w:rPr>
              <w:t>Деопизит, ипотека алудың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4E79F8" w:rsidRPr="00DE4DB9">
              <w:rPr>
                <w:rFonts w:ascii="Times New Roman" w:hAnsi="Times New Roman"/>
                <w:lang w:val="kk-KZ"/>
              </w:rPr>
              <w:t>О</w:t>
            </w:r>
            <w:r w:rsidR="00715D44" w:rsidRPr="00DE4DB9">
              <w:rPr>
                <w:rFonts w:ascii="Times New Roman" w:hAnsi="Times New Roman"/>
                <w:lang w:val="kk-KZ"/>
              </w:rPr>
              <w:t>2</w:t>
            </w:r>
          </w:p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4E79F8" w:rsidRPr="00DE4DB9">
              <w:rPr>
                <w:rFonts w:ascii="Times New Roman" w:hAnsi="Times New Roman"/>
                <w:lang w:val="kk-KZ"/>
              </w:rPr>
              <w:t>О</w:t>
            </w:r>
            <w:r w:rsidR="00715D44"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2.2</w:t>
            </w:r>
          </w:p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DF5DCC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DE4DB9" w:rsidRDefault="00AE5A33" w:rsidP="00DC69A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ПС.</w:t>
            </w:r>
            <w:r w:rsidR="00DF5DCC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DC69AE">
              <w:rPr>
                <w:rFonts w:ascii="Times New Roman" w:hAnsi="Times New Roman"/>
                <w:lang w:val="kk-KZ"/>
              </w:rPr>
              <w:t>Депозиттегі ақшадан зекет бер</w:t>
            </w:r>
            <w:r w:rsidR="008D6905">
              <w:rPr>
                <w:rFonts w:ascii="Times New Roman" w:hAnsi="Times New Roman"/>
                <w:lang w:val="kk-KZ"/>
              </w:rPr>
              <w:t>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DF5DCC" w:rsidRPr="00DE4DB9">
              <w:rPr>
                <w:rFonts w:ascii="Times New Roman" w:hAnsi="Times New Roman"/>
                <w:lang w:val="kk-KZ"/>
              </w:rPr>
              <w:t>О 3</w:t>
            </w:r>
          </w:p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DF5DCC" w:rsidRPr="00DE4DB9">
              <w:rPr>
                <w:rFonts w:ascii="Times New Roman" w:hAnsi="Times New Roman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DF5DCC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4</w:t>
            </w:r>
            <w:r w:rsidRPr="00DE4DB9">
              <w:rPr>
                <w:rFonts w:ascii="Times New Roman" w:hAnsi="Times New Roman"/>
                <w:lang w:val="kk-KZ"/>
              </w:rPr>
              <w:t>.</w:t>
            </w:r>
            <w:r w:rsidR="00715D44" w:rsidRPr="00DE4DB9">
              <w:rPr>
                <w:rFonts w:ascii="Times New Roman" w:hAnsi="Times New Roman"/>
                <w:lang w:val="kk-KZ"/>
              </w:rPr>
              <w:t>1</w:t>
            </w:r>
          </w:p>
          <w:p w:rsidR="00DF5DCC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4.</w:t>
            </w:r>
            <w:r w:rsidR="00715D44" w:rsidRPr="00DE4DB9">
              <w:rPr>
                <w:rFonts w:ascii="Times New Roman" w:hAnsi="Times New Roman"/>
                <w:lang w:val="kk-KZ"/>
              </w:rPr>
              <w:t>2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4</w:t>
            </w: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AE5A33" w:rsidRPr="00DE4DB9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DE5EBA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DE4DB9" w:rsidRDefault="00AE5A33" w:rsidP="00DE5EB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/>
              </w:rPr>
              <w:t>СӨЖ</w:t>
            </w:r>
            <w:r w:rsidR="005A584B" w:rsidRPr="00A240B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4</w:t>
            </w:r>
            <w:r w:rsidR="00DE5EBA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="005A584B" w:rsidRPr="00A240B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DE5EBA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М. Исаұлы мен Қ. Жолдыбайұлының «Ислам ғылымхалы» кітабына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5.2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</w:t>
            </w:r>
            <w:r w:rsidR="00EB3B7F" w:rsidRPr="00DE4DB9">
              <w:rPr>
                <w:rFonts w:ascii="Times New Roman" w:hAnsi="Times New Roman"/>
                <w:lang w:val="kk-KZ"/>
              </w:rPr>
              <w:t>.4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5EBA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5A584B" w:rsidRPr="00DE5EBA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5EBA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АБ</w:t>
            </w:r>
            <w:r w:rsidR="005A584B" w:rsidRPr="00DE4DB9">
              <w:rPr>
                <w:rFonts w:ascii="Times New Roman" w:hAnsi="Times New Roman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5A584B" w:rsidRPr="00A46FFD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5EBA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E706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5A584B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E706F6">
              <w:rPr>
                <w:rFonts w:ascii="Times New Roman" w:hAnsi="Times New Roman"/>
                <w:bCs/>
                <w:lang w:val="kk-KZ" w:eastAsia="ar-SA"/>
              </w:rPr>
              <w:t>Жылжымайтын мүліктен зекет беру үкімі</w:t>
            </w:r>
            <w:r w:rsidR="005E0372">
              <w:rPr>
                <w:rFonts w:ascii="Times New Roman" w:hAnsi="Times New Roman"/>
                <w:bCs/>
                <w:lang w:val="kk-KZ" w:eastAsia="ar-SA"/>
              </w:rPr>
              <w:t>, Жүлделі жарыстарға қатысты шариғат үкімі,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DE4DB9">
              <w:rPr>
                <w:rFonts w:ascii="Times New Roman" w:hAnsi="Times New Roman"/>
                <w:lang w:val="kk-KZ" w:eastAsia="ar-SA"/>
              </w:rPr>
              <w:t xml:space="preserve">О </w:t>
            </w:r>
            <w:r w:rsidR="00EB3B7F" w:rsidRPr="00DE4DB9">
              <w:rPr>
                <w:rFonts w:ascii="Times New Roman" w:hAnsi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.1</w:t>
            </w:r>
          </w:p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ИЖ</w:t>
            </w:r>
            <w:r w:rsidR="005A584B"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="005A584B" w:rsidRPr="00DE4DB9">
              <w:rPr>
                <w:rFonts w:ascii="Times New Roman" w:hAnsi="Times New Roman"/>
                <w:bCs/>
                <w:lang w:val="kk-KZ" w:eastAsia="ar-SA"/>
              </w:rPr>
              <w:t>.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EB3B7F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AE5A33" w:rsidP="005E03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EB3B7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F242D2" w:rsidRPr="00F242D2">
              <w:rPr>
                <w:rFonts w:ascii="Times New Roman" w:hAnsi="Times New Roman"/>
                <w:sz w:val="22"/>
                <w:szCs w:val="22"/>
                <w:lang w:val="kk-KZ"/>
              </w:rPr>
              <w:t>Сауда заттарының зекетін заттай беру үкімі</w:t>
            </w:r>
            <w:r w:rsidR="00382C9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, </w:t>
            </w:r>
            <w:r w:rsidR="00382C97" w:rsidRPr="00382C97">
              <w:rPr>
                <w:rFonts w:ascii="Times New Roman" w:hAnsi="Times New Roman"/>
                <w:sz w:val="22"/>
                <w:szCs w:val="22"/>
                <w:lang w:val="kk-KZ"/>
              </w:rPr>
              <w:t>Импорт арқылы әкелінген еттің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EB3B7F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ИЖ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4.2</w:t>
            </w:r>
          </w:p>
          <w:p w:rsidR="00EB3B7F" w:rsidRPr="00DE4DB9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A46FFD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1DB" w:rsidRPr="009D40D6" w:rsidRDefault="000621DB" w:rsidP="005E03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9D40D6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Құмар ойындар үкімі</w:t>
            </w:r>
            <w:r w:rsid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>, Мемлекеттік субсидия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D40D6" w:rsidRDefault="000621DB" w:rsidP="00BC69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693AD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Криптавалютаның шариғаттағы үкімі</w:t>
            </w:r>
            <w:r w:rsid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>, делдалдық қызмет үкімі</w:t>
            </w:r>
          </w:p>
          <w:p w:rsidR="005A584B" w:rsidRPr="00144899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A46FFD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E4AE5" w:rsidRDefault="000621DB" w:rsidP="00F143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4AE5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E4AE5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3E4AE5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Онлайн сауда-саттық жасауға қатысты үкімдер</w:t>
            </w:r>
            <w:r w:rsidR="00E40284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, «Лизинг»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5A584B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</w:rPr>
              <w:t xml:space="preserve"> </w:t>
            </w:r>
            <w:r w:rsidR="00096FD8" w:rsidRPr="00DE4DB9">
              <w:rPr>
                <w:rFonts w:ascii="Times New Roman" w:hAnsi="Times New Roman"/>
                <w:bCs/>
                <w:lang w:val="kk-KZ"/>
              </w:rPr>
              <w:t>3.1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3.2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1DB" w:rsidRPr="00FE2137" w:rsidRDefault="000621DB" w:rsidP="00F1436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547A1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547A19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E213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«Қара касса»</w:t>
            </w:r>
            <w:r w:rsidR="00547A19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ойнаудың шариғаттағы үкімі</w:t>
            </w:r>
          </w:p>
          <w:p w:rsidR="009B5329" w:rsidRPr="00547A19" w:rsidRDefault="009B532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</w:p>
          <w:p w:rsidR="005A584B" w:rsidRPr="00547A19" w:rsidRDefault="009B5329" w:rsidP="009B5329">
            <w:pPr>
              <w:tabs>
                <w:tab w:val="left" w:pos="1050"/>
              </w:tabs>
              <w:rPr>
                <w:lang w:val="kk-KZ" w:eastAsia="en-US"/>
              </w:rPr>
            </w:pPr>
            <w:r w:rsidRPr="00547A19">
              <w:rPr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096FD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096FD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096FD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96FD8" w:rsidRPr="00DE4DB9">
              <w:rPr>
                <w:rFonts w:ascii="Times New Roman" w:hAnsi="Times New Roman"/>
                <w:bCs/>
                <w:lang w:val="kk-KZ" w:eastAsia="ar-SA"/>
              </w:rPr>
              <w:t>3.1</w:t>
            </w:r>
          </w:p>
          <w:p w:rsidR="005A584B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4.1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DE4DB9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621DB" w:rsidRPr="00DE4DB9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DE4DB9" w:rsidRDefault="000621DB" w:rsidP="00FD5F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  <w:r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FD5FA0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Қазіргі уақыттағы мұсылман мемлекеттеріндегі</w:t>
            </w:r>
            <w:r w:rsidR="005C3B60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заманауи фиқһ зерттеулерінің үлгілеріне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A584B" w:rsidRPr="00A46FFD" w:rsidTr="00F14368">
        <w:trPr>
          <w:trHeight w:val="8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9B5329" w:rsidRDefault="000621DB" w:rsidP="00F143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5A584B" w:rsidRPr="00DE4DB9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9B5329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Облигация сатып алудың үкімі</w:t>
            </w:r>
            <w:r w:rsidR="00022425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, саудадағы серіктестік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="00CE7FF1" w:rsidRPr="00DE4DB9">
              <w:rPr>
                <w:rFonts w:ascii="Times New Roman" w:hAnsi="Times New Roman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0D57A4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</w:rPr>
              <w:t>1</w:t>
            </w:r>
            <w:r w:rsidRPr="000D57A4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0D57A4" w:rsidRDefault="000621DB" w:rsidP="00F1436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0D57A4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«</w:t>
            </w:r>
            <w:r w:rsidR="000D57A4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Кэшбек» қызметінің үкімі</w:t>
            </w:r>
            <w:r w:rsidR="00FD13DE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, </w:t>
            </w:r>
            <w:r w:rsidR="00FD13DE" w:rsidRPr="00FD13DE">
              <w:rPr>
                <w:rFonts w:ascii="Times New Roman" w:hAnsi="Times New Roman"/>
                <w:sz w:val="22"/>
                <w:szCs w:val="22"/>
                <w:lang w:val="kk-KZ"/>
              </w:rPr>
              <w:t>Аукцион арқылы сауда жасау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4.3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</w:rPr>
              <w:t>5.1</w:t>
            </w:r>
          </w:p>
          <w:p w:rsidR="005A584B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A46FFD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FD13DE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Д</w:t>
            </w:r>
            <w:r w:rsidR="00CE7FF1" w:rsidRPr="000D57A4">
              <w:rPr>
                <w:rFonts w:ascii="Times New Roman" w:hAnsi="Times New Roman"/>
                <w:lang w:val="kk-KZ"/>
              </w:rPr>
              <w:t xml:space="preserve">. </w:t>
            </w:r>
            <w:r w:rsidR="00FD13DE">
              <w:rPr>
                <w:rFonts w:ascii="Times New Roman" w:hAnsi="Times New Roman"/>
                <w:lang w:val="kk-KZ" w:eastAsia="en-US"/>
              </w:rPr>
              <w:t>Кредитке қатысты заманауи мәселелер</w:t>
            </w:r>
            <w:r w:rsidR="00FD13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35E8F" w:rsidRPr="00DE4DB9" w:rsidRDefault="00C35E8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E7FF1" w:rsidRPr="00FD13D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FD13DE" w:rsidRDefault="000621DB" w:rsidP="00FD13D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CE7FF1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3645FD">
              <w:rPr>
                <w:rFonts w:ascii="Times New Roman" w:hAnsi="Times New Roman"/>
                <w:sz w:val="22"/>
                <w:szCs w:val="22"/>
                <w:lang w:val="kk-KZ" w:eastAsia="en-US"/>
              </w:rPr>
              <w:t>«Бөліп төлеу» қызметінің үкімі</w:t>
            </w:r>
          </w:p>
          <w:p w:rsidR="00CE7FF1" w:rsidRPr="00FD13DE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FD13DE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FD13DE">
              <w:rPr>
                <w:rFonts w:ascii="Times New Roman" w:hAnsi="Times New Roman"/>
                <w:lang w:val="kk-KZ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FD13DE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FD13DE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СОӨЖ</w:t>
            </w:r>
            <w:r w:rsidR="00CE7FF1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7 </w:t>
            </w: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DE4DB9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5.1</w:t>
            </w:r>
          </w:p>
          <w:p w:rsidR="00DE4DB9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5.2</w:t>
            </w:r>
          </w:p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DE5EB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СӨЖ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DE4DB9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BC0AB0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Е. Ақатаевтың «Ислам ғибадаты» к</w:t>
            </w:r>
            <w:r w:rsidR="00DE5EBA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ітабындағы заманауи фиқһ мәселелерін талдау</w:t>
            </w:r>
            <w:r w:rsidR="00BC0AB0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>да ауызша</w:t>
            </w:r>
            <w:r w:rsidR="00C35E8F" w:rsidRPr="00DE4DB9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АБ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2385" w:rsidRPr="005F1D1D" w:rsidRDefault="00D42385">
      <w:pPr>
        <w:rPr>
          <w:rFonts w:ascii="Times New Roman" w:hAnsi="Times New Roman"/>
          <w:sz w:val="24"/>
          <w:szCs w:val="24"/>
        </w:rPr>
      </w:pPr>
    </w:p>
    <w:sectPr w:rsidR="00D42385" w:rsidRPr="005F1D1D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945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80136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FEF384A"/>
    <w:multiLevelType w:val="hybridMultilevel"/>
    <w:tmpl w:val="D80C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BE5"/>
    <w:rsid w:val="000068A3"/>
    <w:rsid w:val="000115B7"/>
    <w:rsid w:val="00022425"/>
    <w:rsid w:val="00033BDE"/>
    <w:rsid w:val="00050583"/>
    <w:rsid w:val="00057447"/>
    <w:rsid w:val="000621DB"/>
    <w:rsid w:val="00062AAC"/>
    <w:rsid w:val="000831E4"/>
    <w:rsid w:val="00096FD8"/>
    <w:rsid w:val="000A228C"/>
    <w:rsid w:val="000A6AA7"/>
    <w:rsid w:val="000B4490"/>
    <w:rsid w:val="000C1690"/>
    <w:rsid w:val="000D14C4"/>
    <w:rsid w:val="000D57A4"/>
    <w:rsid w:val="00107DAE"/>
    <w:rsid w:val="00144899"/>
    <w:rsid w:val="00184AD0"/>
    <w:rsid w:val="001C7967"/>
    <w:rsid w:val="001D18BE"/>
    <w:rsid w:val="001E157B"/>
    <w:rsid w:val="001E2C5E"/>
    <w:rsid w:val="002213BA"/>
    <w:rsid w:val="00227453"/>
    <w:rsid w:val="00296056"/>
    <w:rsid w:val="002A067C"/>
    <w:rsid w:val="002D64C1"/>
    <w:rsid w:val="0031489B"/>
    <w:rsid w:val="00320793"/>
    <w:rsid w:val="003263F8"/>
    <w:rsid w:val="003645FD"/>
    <w:rsid w:val="003729CB"/>
    <w:rsid w:val="00382C97"/>
    <w:rsid w:val="003B22E2"/>
    <w:rsid w:val="003E0078"/>
    <w:rsid w:val="003E4AE5"/>
    <w:rsid w:val="003E52C5"/>
    <w:rsid w:val="00437CF2"/>
    <w:rsid w:val="00451720"/>
    <w:rsid w:val="004773A5"/>
    <w:rsid w:val="0049539D"/>
    <w:rsid w:val="004D60DE"/>
    <w:rsid w:val="004E79F8"/>
    <w:rsid w:val="004F5816"/>
    <w:rsid w:val="00517075"/>
    <w:rsid w:val="0052241C"/>
    <w:rsid w:val="00524FBB"/>
    <w:rsid w:val="00547A19"/>
    <w:rsid w:val="00563E3D"/>
    <w:rsid w:val="0056688B"/>
    <w:rsid w:val="005711A0"/>
    <w:rsid w:val="00575C1E"/>
    <w:rsid w:val="00576726"/>
    <w:rsid w:val="00592DE1"/>
    <w:rsid w:val="005A584B"/>
    <w:rsid w:val="005C3B60"/>
    <w:rsid w:val="005C5BFB"/>
    <w:rsid w:val="005D34CC"/>
    <w:rsid w:val="005E0372"/>
    <w:rsid w:val="005F1D1D"/>
    <w:rsid w:val="005F6085"/>
    <w:rsid w:val="00605AF3"/>
    <w:rsid w:val="00627BE5"/>
    <w:rsid w:val="00636E34"/>
    <w:rsid w:val="006439E0"/>
    <w:rsid w:val="006515B4"/>
    <w:rsid w:val="00651F82"/>
    <w:rsid w:val="006620E0"/>
    <w:rsid w:val="00666DA6"/>
    <w:rsid w:val="00682EA5"/>
    <w:rsid w:val="00693AD4"/>
    <w:rsid w:val="0069584B"/>
    <w:rsid w:val="006A4035"/>
    <w:rsid w:val="006A7BF1"/>
    <w:rsid w:val="006D4CD2"/>
    <w:rsid w:val="006E3998"/>
    <w:rsid w:val="006E51C0"/>
    <w:rsid w:val="0070298E"/>
    <w:rsid w:val="00703958"/>
    <w:rsid w:val="00715703"/>
    <w:rsid w:val="00715D44"/>
    <w:rsid w:val="00745C93"/>
    <w:rsid w:val="00757E5A"/>
    <w:rsid w:val="00766CBD"/>
    <w:rsid w:val="007A760A"/>
    <w:rsid w:val="007D1AE7"/>
    <w:rsid w:val="007D5D4C"/>
    <w:rsid w:val="007D6A23"/>
    <w:rsid w:val="007E4175"/>
    <w:rsid w:val="007F21BD"/>
    <w:rsid w:val="007F6615"/>
    <w:rsid w:val="00807CCD"/>
    <w:rsid w:val="008415DE"/>
    <w:rsid w:val="0084659E"/>
    <w:rsid w:val="0085462A"/>
    <w:rsid w:val="0085507B"/>
    <w:rsid w:val="00863C93"/>
    <w:rsid w:val="008A6020"/>
    <w:rsid w:val="008D00BB"/>
    <w:rsid w:val="008D04BF"/>
    <w:rsid w:val="008D6888"/>
    <w:rsid w:val="008D6905"/>
    <w:rsid w:val="008E4D9E"/>
    <w:rsid w:val="008E5D51"/>
    <w:rsid w:val="008F4ABF"/>
    <w:rsid w:val="009366DF"/>
    <w:rsid w:val="009918D2"/>
    <w:rsid w:val="00996C02"/>
    <w:rsid w:val="009A0545"/>
    <w:rsid w:val="009B5329"/>
    <w:rsid w:val="009D40D6"/>
    <w:rsid w:val="009F5734"/>
    <w:rsid w:val="00A00D55"/>
    <w:rsid w:val="00A04CD2"/>
    <w:rsid w:val="00A20F5F"/>
    <w:rsid w:val="00A240BA"/>
    <w:rsid w:val="00A261C1"/>
    <w:rsid w:val="00A30664"/>
    <w:rsid w:val="00A37C41"/>
    <w:rsid w:val="00A43115"/>
    <w:rsid w:val="00A46FFD"/>
    <w:rsid w:val="00A47D5B"/>
    <w:rsid w:val="00A5074A"/>
    <w:rsid w:val="00A9460A"/>
    <w:rsid w:val="00AA1815"/>
    <w:rsid w:val="00AA372B"/>
    <w:rsid w:val="00AD2739"/>
    <w:rsid w:val="00AE5A33"/>
    <w:rsid w:val="00AF4C71"/>
    <w:rsid w:val="00B07D92"/>
    <w:rsid w:val="00B27B85"/>
    <w:rsid w:val="00B3517F"/>
    <w:rsid w:val="00B66F9F"/>
    <w:rsid w:val="00B7614D"/>
    <w:rsid w:val="00BA49F2"/>
    <w:rsid w:val="00BB1966"/>
    <w:rsid w:val="00BC0AB0"/>
    <w:rsid w:val="00BC6935"/>
    <w:rsid w:val="00BC703E"/>
    <w:rsid w:val="00BD1864"/>
    <w:rsid w:val="00BD1AED"/>
    <w:rsid w:val="00BF174A"/>
    <w:rsid w:val="00C06F78"/>
    <w:rsid w:val="00C2219A"/>
    <w:rsid w:val="00C3041F"/>
    <w:rsid w:val="00C35E8F"/>
    <w:rsid w:val="00C6258F"/>
    <w:rsid w:val="00C62D92"/>
    <w:rsid w:val="00C850EC"/>
    <w:rsid w:val="00C910CD"/>
    <w:rsid w:val="00CA2879"/>
    <w:rsid w:val="00CC11A7"/>
    <w:rsid w:val="00CE242E"/>
    <w:rsid w:val="00CE7FF1"/>
    <w:rsid w:val="00CF355B"/>
    <w:rsid w:val="00D040E7"/>
    <w:rsid w:val="00D42385"/>
    <w:rsid w:val="00D5068C"/>
    <w:rsid w:val="00D51E7D"/>
    <w:rsid w:val="00D629ED"/>
    <w:rsid w:val="00D94DE1"/>
    <w:rsid w:val="00DC26B4"/>
    <w:rsid w:val="00DC69AE"/>
    <w:rsid w:val="00DE00D2"/>
    <w:rsid w:val="00DE4DB9"/>
    <w:rsid w:val="00DE5EBA"/>
    <w:rsid w:val="00DF5DCC"/>
    <w:rsid w:val="00E40284"/>
    <w:rsid w:val="00E4275E"/>
    <w:rsid w:val="00E42FD7"/>
    <w:rsid w:val="00E66154"/>
    <w:rsid w:val="00E70489"/>
    <w:rsid w:val="00E706F6"/>
    <w:rsid w:val="00EB3B7F"/>
    <w:rsid w:val="00EB60C1"/>
    <w:rsid w:val="00EF1FC5"/>
    <w:rsid w:val="00EF6041"/>
    <w:rsid w:val="00F01DCD"/>
    <w:rsid w:val="00F14368"/>
    <w:rsid w:val="00F15DEF"/>
    <w:rsid w:val="00F242D2"/>
    <w:rsid w:val="00F26FB5"/>
    <w:rsid w:val="00F44913"/>
    <w:rsid w:val="00FA3276"/>
    <w:rsid w:val="00FA7DA4"/>
    <w:rsid w:val="00FB37BE"/>
    <w:rsid w:val="00FB6C28"/>
    <w:rsid w:val="00FD13DE"/>
    <w:rsid w:val="00FD5FA0"/>
    <w:rsid w:val="00FE2137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34C46-E1E3-456B-B8C0-261AF6EE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5519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Mr berdi</cp:lastModifiedBy>
  <cp:revision>3</cp:revision>
  <dcterms:created xsi:type="dcterms:W3CDTF">2020-09-23T19:06:00Z</dcterms:created>
  <dcterms:modified xsi:type="dcterms:W3CDTF">2020-12-13T11:27:00Z</dcterms:modified>
</cp:coreProperties>
</file>